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3044" w:rsidRDefault="000A116C">
      <w:r>
        <w:rPr>
          <w:rFonts w:hint="eastAsia"/>
        </w:rPr>
        <w:t>ロッカー連結方法</w:t>
      </w:r>
    </w:p>
    <w:p w:rsidR="000A116C" w:rsidRDefault="000A116C"/>
    <w:p w:rsidR="000A116C" w:rsidRDefault="000A116C" w:rsidP="000A116C">
      <w:r>
        <w:rPr>
          <w:rFonts w:hint="eastAsia"/>
        </w:rPr>
        <w:t>ロッカー最上段にネジが</w:t>
      </w:r>
      <w:proofErr w:type="gramStart"/>
      <w:r>
        <w:rPr>
          <w:rFonts w:hint="eastAsia"/>
        </w:rPr>
        <w:t>入ってます</w:t>
      </w:r>
      <w:proofErr w:type="gramEnd"/>
      <w:r>
        <w:rPr>
          <w:rFonts w:hint="eastAsia"/>
        </w:rPr>
        <w:t>。</w:t>
      </w:r>
    </w:p>
    <w:p w:rsidR="000A116C" w:rsidRDefault="000A116C" w:rsidP="000A116C">
      <w:r>
        <w:rPr>
          <w:rFonts w:hint="eastAsia"/>
        </w:rPr>
        <w:t>上段２箇所、下段</w:t>
      </w:r>
      <w:r>
        <w:t>2箇所、合計4箇所分のネジです。</w:t>
      </w:r>
    </w:p>
    <w:p w:rsidR="000A116C" w:rsidRDefault="000A116C" w:rsidP="000A116C">
      <w:r>
        <w:rPr>
          <w:noProof/>
          <w:lang w:val="ja-JP"/>
        </w:rPr>
        <w:drawing>
          <wp:inline distT="0" distB="0" distL="0" distR="0" wp14:anchorId="639BE2C0" wp14:editId="6E56BBAF">
            <wp:extent cx="2015597" cy="2687541"/>
            <wp:effectExtent l="0" t="0" r="3810" b="508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19-08-27-15-57-18.917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942" cy="272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16C" w:rsidRDefault="000A116C" w:rsidP="000A116C">
      <w:r>
        <w:rPr>
          <w:rFonts w:hint="eastAsia"/>
        </w:rPr>
        <w:t>写真じゃわかりにくいとは思いますが、丸い穴が</w:t>
      </w:r>
      <w:proofErr w:type="gramStart"/>
      <w:r>
        <w:rPr>
          <w:rFonts w:hint="eastAsia"/>
        </w:rPr>
        <w:t>開けれる</w:t>
      </w:r>
      <w:proofErr w:type="gramEnd"/>
      <w:r>
        <w:rPr>
          <w:rFonts w:hint="eastAsia"/>
        </w:rPr>
        <w:t>ように型が</w:t>
      </w:r>
      <w:proofErr w:type="gramStart"/>
      <w:r>
        <w:rPr>
          <w:rFonts w:hint="eastAsia"/>
        </w:rPr>
        <w:t>ついてま</w:t>
      </w:r>
      <w:proofErr w:type="gramEnd"/>
      <w:r>
        <w:rPr>
          <w:rFonts w:hint="eastAsia"/>
        </w:rPr>
        <w:t>す。ドライバーとハンマーで強く叩けばだいたい開きます。</w:t>
      </w:r>
    </w:p>
    <w:p w:rsidR="000A116C" w:rsidRPr="000A116C" w:rsidRDefault="000A116C" w:rsidP="000A116C">
      <w:r>
        <w:rPr>
          <w:rFonts w:hint="eastAsia"/>
        </w:rPr>
        <w:t>開かない場合はドリルで開けるしかありません。</w:t>
      </w:r>
    </w:p>
    <w:p w:rsidR="000A116C" w:rsidRDefault="000A116C" w:rsidP="000A116C">
      <w:r>
        <w:rPr>
          <w:rFonts w:hint="eastAsia"/>
          <w:noProof/>
        </w:rPr>
        <w:drawing>
          <wp:inline distT="0" distB="0" distL="0" distR="0">
            <wp:extent cx="1997707" cy="2663687"/>
            <wp:effectExtent l="0" t="0" r="0" b="381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19-08-27-15-57-22.41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439" cy="2688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58C9">
        <w:rPr>
          <w:rFonts w:hint="eastAsia"/>
        </w:rPr>
        <w:t xml:space="preserve">　</w:t>
      </w:r>
      <w:r w:rsidR="00CF58C9">
        <w:rPr>
          <w:noProof/>
        </w:rPr>
        <w:drawing>
          <wp:inline distT="0" distB="0" distL="0" distR="0">
            <wp:extent cx="1550504" cy="2689969"/>
            <wp:effectExtent l="0" t="0" r="0" b="254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スクリーンショット 2019-08-27 16.54.30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2877" cy="2746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16C" w:rsidRDefault="000A116C" w:rsidP="000A116C"/>
    <w:p w:rsidR="000A116C" w:rsidRDefault="000A116C" w:rsidP="000A116C">
      <w:r>
        <w:rPr>
          <w:rFonts w:hint="eastAsia"/>
        </w:rPr>
        <w:t>基本セットは扉に向かい合って左側が</w:t>
      </w:r>
      <w:r>
        <w:t>5</w:t>
      </w:r>
      <w:r>
        <w:rPr>
          <w:rFonts w:hint="eastAsia"/>
        </w:rPr>
        <w:t>扉、右側が</w:t>
      </w:r>
      <w:r>
        <w:t>3</w:t>
      </w:r>
      <w:r>
        <w:rPr>
          <w:rFonts w:hint="eastAsia"/>
        </w:rPr>
        <w:t>扉になります。</w:t>
      </w:r>
    </w:p>
    <w:p w:rsidR="00CF58C9" w:rsidRDefault="00CF58C9" w:rsidP="000A116C"/>
    <w:p w:rsidR="00CF58C9" w:rsidRDefault="002B083A" w:rsidP="000A116C">
      <w:r>
        <w:rPr>
          <w:rFonts w:hint="eastAsia"/>
        </w:rPr>
        <w:lastRenderedPageBreak/>
        <w:t>コンクリートへの</w:t>
      </w:r>
      <w:r w:rsidR="00906449">
        <w:rPr>
          <w:rFonts w:hint="eastAsia"/>
        </w:rPr>
        <w:t>打ち付け方法</w:t>
      </w:r>
      <w:bookmarkStart w:id="0" w:name="_GoBack"/>
      <w:bookmarkEnd w:id="0"/>
    </w:p>
    <w:p w:rsidR="00906449" w:rsidRDefault="00906449" w:rsidP="000A116C">
      <w:r>
        <w:rPr>
          <w:rFonts w:hint="eastAsia"/>
        </w:rPr>
        <w:t>１．四隅の足（ボルト）を回して適度な長さに調整し、水平を取ります</w:t>
      </w:r>
    </w:p>
    <w:p w:rsidR="00906449" w:rsidRDefault="00906449" w:rsidP="000A116C"/>
    <w:p w:rsidR="00906449" w:rsidRDefault="00906449" w:rsidP="000A116C">
      <w:r>
        <w:rPr>
          <w:rFonts w:hint="eastAsia"/>
        </w:rPr>
        <w:t>２．</w:t>
      </w:r>
      <w:r w:rsidRPr="00906449">
        <w:rPr>
          <w:rFonts w:hint="eastAsia"/>
        </w:rPr>
        <w:t>固定金具を引っ掛けます。</w:t>
      </w:r>
      <w:r>
        <w:rPr>
          <w:rFonts w:hint="eastAsia"/>
        </w:rPr>
        <w:t>固定金具はロッカーに同梱されています</w:t>
      </w:r>
    </w:p>
    <w:p w:rsidR="00906449" w:rsidRDefault="00906449" w:rsidP="000A116C">
      <w:r>
        <w:rPr>
          <w:rFonts w:hint="eastAsia"/>
          <w:noProof/>
        </w:rPr>
        <w:drawing>
          <wp:inline distT="0" distB="0" distL="0" distR="0">
            <wp:extent cx="3261175" cy="1502796"/>
            <wp:effectExtent l="0" t="0" r="3175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スクリーンショット 2019-08-27 17.10.06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1392" cy="151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449" w:rsidRDefault="00906449" w:rsidP="000A116C">
      <w:r>
        <w:rPr>
          <w:rFonts w:hint="eastAsia"/>
        </w:rPr>
        <w:t>＊写真は転倒防止版がありますが、コンクリート部分と考えて下さい</w:t>
      </w:r>
    </w:p>
    <w:p w:rsidR="00906449" w:rsidRDefault="00906449" w:rsidP="000A116C"/>
    <w:p w:rsidR="00906449" w:rsidRDefault="00906449" w:rsidP="000A116C">
      <w:r>
        <w:rPr>
          <w:rFonts w:hint="eastAsia"/>
        </w:rPr>
        <w:t>３．コンクリートに穴を空けて</w:t>
      </w:r>
      <w:r w:rsidRPr="00906449">
        <w:t>4箇所、ネジで仮止めをします。</w:t>
      </w:r>
    </w:p>
    <w:p w:rsidR="00906449" w:rsidRDefault="00906449" w:rsidP="000A116C">
      <w:r>
        <w:rPr>
          <w:rFonts w:hint="eastAsia"/>
          <w:noProof/>
        </w:rPr>
        <w:drawing>
          <wp:inline distT="0" distB="0" distL="0" distR="0">
            <wp:extent cx="3977631" cy="1916265"/>
            <wp:effectExtent l="0" t="0" r="0" b="1905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スクリーンショット 2019-08-27 17.12.0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7574" cy="192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449" w:rsidRDefault="00906449" w:rsidP="000A116C"/>
    <w:p w:rsidR="00906449" w:rsidRDefault="00906449" w:rsidP="000A116C">
      <w:r>
        <w:rPr>
          <w:rFonts w:hint="eastAsia"/>
        </w:rPr>
        <w:t>４．</w:t>
      </w:r>
      <w:r w:rsidRPr="00906449">
        <w:rPr>
          <w:rFonts w:hint="eastAsia"/>
        </w:rPr>
        <w:t>レンチで締めて完成です。</w:t>
      </w:r>
    </w:p>
    <w:p w:rsidR="00906449" w:rsidRPr="00906449" w:rsidRDefault="00906449" w:rsidP="000A116C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4211128" cy="2091193"/>
            <wp:effectExtent l="0" t="0" r="5715" b="4445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スクリーンショット 2019-08-27 17.12.1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8524" cy="2099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449" w:rsidRPr="00906449" w:rsidSect="00BE2E88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6C"/>
    <w:rsid w:val="000A116C"/>
    <w:rsid w:val="000E4B52"/>
    <w:rsid w:val="002B083A"/>
    <w:rsid w:val="006B649D"/>
    <w:rsid w:val="00751BD7"/>
    <w:rsid w:val="00906449"/>
    <w:rsid w:val="00A522D1"/>
    <w:rsid w:val="00BE2E88"/>
    <w:rsid w:val="00C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C17E37"/>
  <w14:defaultImageDpi w14:val="32767"/>
  <w15:chartTrackingRefBased/>
  <w15:docId w15:val="{3B534B38-29C0-1343-BA73-D2B289677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0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渡邉直登</dc:creator>
  <cp:keywords/>
  <dc:description/>
  <cp:lastModifiedBy>渡邉直登</cp:lastModifiedBy>
  <cp:revision>4</cp:revision>
  <dcterms:created xsi:type="dcterms:W3CDTF">2019-08-27T07:49:00Z</dcterms:created>
  <dcterms:modified xsi:type="dcterms:W3CDTF">2019-08-27T08:12:00Z</dcterms:modified>
</cp:coreProperties>
</file>